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3D" w:rsidRPr="00D7013D" w:rsidRDefault="0015487B" w:rsidP="00D7013D">
      <w:pPr>
        <w:widowControl w:val="0"/>
        <w:tabs>
          <w:tab w:val="left" w:pos="1305"/>
          <w:tab w:val="left" w:pos="2145"/>
          <w:tab w:val="center" w:pos="4677"/>
        </w:tabs>
        <w:spacing w:before="108" w:after="12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tab/>
      </w:r>
      <w:r w:rsidR="00D82C3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D7013D">
        <w:rPr>
          <w:rFonts w:ascii="Times New Roman" w:eastAsia="Times New Roman" w:hAnsi="Times New Roman"/>
          <w:sz w:val="28"/>
          <w:szCs w:val="28"/>
        </w:rPr>
        <w:t xml:space="preserve"> </w:t>
      </w:r>
      <w:r w:rsidR="00D7013D" w:rsidRPr="00D7013D">
        <w:rPr>
          <w:rFonts w:ascii="Times New Roman" w:eastAsia="Times New Roman" w:hAnsi="Times New Roman"/>
          <w:b/>
          <w:bCs/>
          <w:noProof/>
          <w:sz w:val="25"/>
          <w:szCs w:val="20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5805" name="Группа 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5806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7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8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9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0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1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3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4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5" name="Line 377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1C86567" id="Группа 5805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    <w10:anchorlock/>
              </v:group>
            </w:pict>
          </mc:Fallback>
        </mc:AlternateContent>
      </w:r>
      <w:r w:rsidR="00D7013D" w:rsidRPr="00D7013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>ЧЕЧЕНСКАЯ РЕСПУБЛИКА</w:t>
      </w:r>
    </w:p>
    <w:p w:rsidR="00D7013D" w:rsidRPr="00D7013D" w:rsidRDefault="00D7013D" w:rsidP="00D7013D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ab/>
      </w:r>
      <w:r w:rsidRPr="00D7013D">
        <w:rPr>
          <w:rFonts w:ascii="Times New Roman" w:eastAsia="Times New Roman" w:hAnsi="Times New Roman"/>
          <w:spacing w:val="26"/>
          <w:sz w:val="28"/>
          <w:szCs w:val="28"/>
        </w:rPr>
        <w:tab/>
        <w:t xml:space="preserve">ШАЛИНСКИЙ </w:t>
      </w:r>
      <w:r w:rsidRPr="00D7013D">
        <w:rPr>
          <w:rFonts w:ascii="Times New Roman" w:eastAsia="Times New Roman" w:hAnsi="Times New Roman"/>
          <w:sz w:val="28"/>
          <w:szCs w:val="28"/>
        </w:rPr>
        <w:t>МУНИЦИПАЛЬНЫЙ РАЙОН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 xml:space="preserve">АДМИНИСТРАЦИЯ </w:t>
      </w:r>
      <w:r w:rsidR="00DF3174">
        <w:rPr>
          <w:rFonts w:ascii="Times New Roman" w:eastAsia="Times New Roman" w:hAnsi="Times New Roman"/>
          <w:spacing w:val="26"/>
          <w:sz w:val="28"/>
          <w:szCs w:val="28"/>
        </w:rPr>
        <w:t>МЕСКЕР-ЮРТОВСКОГО</w:t>
      </w:r>
      <w:r w:rsidRPr="00D7013D">
        <w:rPr>
          <w:rFonts w:ascii="Times New Roman" w:eastAsia="Times New Roman" w:hAnsi="Times New Roman"/>
          <w:spacing w:val="26"/>
          <w:sz w:val="28"/>
          <w:szCs w:val="28"/>
        </w:rPr>
        <w:t xml:space="preserve"> СЕЛЬСКОГО ПОСЕЛЕНИЯ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</w:p>
    <w:p w:rsidR="00D7013D" w:rsidRPr="00D7013D" w:rsidRDefault="00D7013D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 xml:space="preserve">НОХЧИЙН РЕСПУБЛИКА </w:t>
      </w:r>
    </w:p>
    <w:p w:rsidR="00D7013D" w:rsidRPr="00D7013D" w:rsidRDefault="00D7013D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>ШЕЛАН МУНИЦИПАЛЬНИ К1ОШТ</w:t>
      </w:r>
    </w:p>
    <w:p w:rsidR="00D7013D" w:rsidRPr="00D7013D" w:rsidRDefault="00DF3174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МЕСКЕР</w:t>
      </w:r>
      <w:r w:rsidR="00D7013D" w:rsidRPr="00D7013D">
        <w:rPr>
          <w:rFonts w:ascii="Times New Roman" w:eastAsia="Times New Roman" w:hAnsi="Times New Roman"/>
          <w:sz w:val="28"/>
          <w:szCs w:val="28"/>
          <w:lang w:eastAsia="en-US"/>
        </w:rPr>
        <w:t xml:space="preserve">-ЭВЛАН ЮЬРТАН АДМИНИСТРАЦИ </w:t>
      </w: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7013D" w:rsidRPr="00D7013D" w:rsidRDefault="00D7013D" w:rsidP="00D7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82C3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F3174">
        <w:rPr>
          <w:rFonts w:ascii="Times New Roman" w:eastAsia="Times New Roman" w:hAnsi="Times New Roman"/>
          <w:sz w:val="28"/>
          <w:szCs w:val="28"/>
        </w:rPr>
        <w:t>00</w:t>
      </w:r>
      <w:r w:rsidR="00D82C3A">
        <w:rPr>
          <w:rFonts w:ascii="Times New Roman" w:eastAsia="Times New Roman" w:hAnsi="Times New Roman"/>
          <w:sz w:val="28"/>
          <w:szCs w:val="28"/>
        </w:rPr>
        <w:t>.0</w:t>
      </w:r>
      <w:r w:rsidR="00DF3174">
        <w:rPr>
          <w:rFonts w:ascii="Times New Roman" w:eastAsia="Times New Roman" w:hAnsi="Times New Roman"/>
          <w:sz w:val="28"/>
          <w:szCs w:val="28"/>
        </w:rPr>
        <w:t>0</w:t>
      </w:r>
      <w:r w:rsidRPr="00D7013D">
        <w:rPr>
          <w:rFonts w:ascii="Times New Roman" w:eastAsia="Times New Roman" w:hAnsi="Times New Roman"/>
          <w:sz w:val="28"/>
          <w:szCs w:val="28"/>
        </w:rPr>
        <w:t>.</w:t>
      </w:r>
      <w:r w:rsidR="00DF3174">
        <w:rPr>
          <w:rFonts w:ascii="Times New Roman" w:eastAsia="Times New Roman" w:hAnsi="Times New Roman"/>
          <w:sz w:val="28"/>
          <w:szCs w:val="28"/>
        </w:rPr>
        <w:t>0000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D7013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с.</w:t>
      </w:r>
      <w:r w:rsidR="00DF3174">
        <w:rPr>
          <w:rFonts w:ascii="Times New Roman" w:eastAsia="Times New Roman" w:hAnsi="Times New Roman"/>
          <w:sz w:val="28"/>
          <w:szCs w:val="28"/>
        </w:rPr>
        <w:t xml:space="preserve"> Мескер-Юрт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8B3F4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F3174">
        <w:rPr>
          <w:rFonts w:ascii="Times New Roman" w:eastAsia="Times New Roman" w:hAnsi="Times New Roman"/>
          <w:sz w:val="28"/>
          <w:szCs w:val="28"/>
        </w:rPr>
        <w:t>00</w:t>
      </w:r>
    </w:p>
    <w:p w:rsidR="00D7013D" w:rsidRPr="00D7013D" w:rsidRDefault="00D7013D" w:rsidP="00D7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15487B" w:rsidRPr="00D7013D" w:rsidRDefault="0015487B" w:rsidP="008B3F4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D7013D">
        <w:rPr>
          <w:b/>
          <w:color w:val="282828"/>
          <w:sz w:val="28"/>
          <w:szCs w:val="28"/>
        </w:rPr>
        <w:t xml:space="preserve">Об утверждении Правил организации отлова безнадзорных и бродячих домашних животных на территории </w:t>
      </w:r>
      <w:r w:rsidR="00DF3174">
        <w:rPr>
          <w:b/>
          <w:color w:val="282828"/>
          <w:sz w:val="28"/>
          <w:szCs w:val="28"/>
        </w:rPr>
        <w:t>Мескер-Юртовского</w:t>
      </w:r>
      <w:r w:rsidRPr="00D7013D">
        <w:rPr>
          <w:b/>
          <w:color w:val="282828"/>
          <w:sz w:val="28"/>
          <w:szCs w:val="28"/>
        </w:rPr>
        <w:t xml:space="preserve"> сельского поселения, их содержания и изоляции</w:t>
      </w:r>
    </w:p>
    <w:p w:rsidR="0015487B" w:rsidRPr="00D7013D" w:rsidRDefault="0015487B" w:rsidP="008B3F4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 xml:space="preserve">Руководствуясь Федеральными законами от 14.05.1993 г. № 4979-1 «О ветеринарии», от 30.03.1999 г. № 52-ФЗ «О санитарно-эпидемиологическом благополучии населения», от 06.10.2003 г. № 131-ФЗ «Об общих принципах организации местного самоуправления в Российской Федерации», санитарными и ветеринарными правилами, действующими в РФ, и в целях обеспечения санитарно- эпидемиологического и ветеринарного благополучия, охраны здоровья, жизни людей и животных, </w:t>
      </w:r>
      <w:r w:rsidR="00064CC5" w:rsidRPr="00D7013D">
        <w:rPr>
          <w:color w:val="282828"/>
          <w:sz w:val="28"/>
          <w:szCs w:val="28"/>
        </w:rPr>
        <w:t>в соответствии</w:t>
      </w:r>
      <w:r w:rsidR="00DF3174">
        <w:rPr>
          <w:color w:val="282828"/>
          <w:sz w:val="28"/>
          <w:szCs w:val="28"/>
        </w:rPr>
        <w:t xml:space="preserve"> с Уставом </w:t>
      </w:r>
      <w:r w:rsidR="00DF3174" w:rsidRPr="00DF3174">
        <w:rPr>
          <w:color w:val="282828"/>
          <w:sz w:val="28"/>
          <w:szCs w:val="28"/>
        </w:rPr>
        <w:t xml:space="preserve"> </w:t>
      </w:r>
      <w:r w:rsidR="00DF3174">
        <w:rPr>
          <w:color w:val="282828"/>
          <w:sz w:val="28"/>
          <w:szCs w:val="28"/>
        </w:rPr>
        <w:t>Мескер-Юртовского</w:t>
      </w:r>
      <w:r w:rsidR="00064CC5" w:rsidRPr="00D7013D">
        <w:rPr>
          <w:color w:val="282828"/>
          <w:sz w:val="28"/>
          <w:szCs w:val="28"/>
        </w:rPr>
        <w:t xml:space="preserve"> сельского поселения </w:t>
      </w:r>
      <w:r w:rsidRPr="00D7013D">
        <w:rPr>
          <w:color w:val="282828"/>
          <w:sz w:val="28"/>
          <w:szCs w:val="28"/>
        </w:rPr>
        <w:t xml:space="preserve">администрация </w:t>
      </w:r>
      <w:r w:rsidR="00DF3174">
        <w:rPr>
          <w:color w:val="282828"/>
          <w:sz w:val="28"/>
          <w:szCs w:val="28"/>
        </w:rPr>
        <w:t>Мескер-Юртовского</w:t>
      </w:r>
      <w:r w:rsidRPr="00D7013D">
        <w:rPr>
          <w:color w:val="282828"/>
          <w:sz w:val="28"/>
          <w:szCs w:val="28"/>
        </w:rPr>
        <w:t xml:space="preserve"> сельского поселения</w:t>
      </w:r>
    </w:p>
    <w:p w:rsidR="0015487B" w:rsidRPr="00D7013D" w:rsidRDefault="0015487B" w:rsidP="008B3F4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>ПОСТАНОВЛЯЕТ:</w:t>
      </w:r>
    </w:p>
    <w:p w:rsidR="0015487B" w:rsidRPr="00D7013D" w:rsidRDefault="0015487B" w:rsidP="008B3F4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 xml:space="preserve">1. Утвердить Правила организации отлова безнадзорных и бродячих домашних животных на территории </w:t>
      </w:r>
      <w:r w:rsidR="00DF3174">
        <w:rPr>
          <w:color w:val="282828"/>
          <w:sz w:val="28"/>
          <w:szCs w:val="28"/>
        </w:rPr>
        <w:t>Мескер-Юртовского</w:t>
      </w:r>
      <w:r w:rsidRPr="00D7013D">
        <w:rPr>
          <w:color w:val="282828"/>
          <w:sz w:val="28"/>
          <w:szCs w:val="28"/>
        </w:rPr>
        <w:t xml:space="preserve"> сельского поселения (приложение).</w:t>
      </w:r>
    </w:p>
    <w:p w:rsidR="0015487B" w:rsidRPr="00D7013D" w:rsidRDefault="0015487B" w:rsidP="008B3F4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 xml:space="preserve">2. Опубликовать настоящее постановление на официальном сайте </w:t>
      </w:r>
      <w:r w:rsidR="00DF3174">
        <w:rPr>
          <w:color w:val="282828"/>
          <w:sz w:val="28"/>
          <w:szCs w:val="28"/>
        </w:rPr>
        <w:t>Мескер-Юртовского</w:t>
      </w:r>
      <w:r w:rsidRPr="00D7013D">
        <w:rPr>
          <w:color w:val="282828"/>
          <w:sz w:val="28"/>
          <w:szCs w:val="28"/>
        </w:rPr>
        <w:t xml:space="preserve"> сельского поселения в сети Интернет.</w:t>
      </w:r>
    </w:p>
    <w:p w:rsidR="0015487B" w:rsidRPr="00D7013D" w:rsidRDefault="0015487B" w:rsidP="008B3F4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>3. Настоящее постановление вступает в силу с момента опубликования.</w:t>
      </w:r>
    </w:p>
    <w:p w:rsidR="0015487B" w:rsidRPr="00D7013D" w:rsidRDefault="0015487B" w:rsidP="008B3F4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7013D">
        <w:rPr>
          <w:color w:val="282828"/>
          <w:sz w:val="28"/>
          <w:szCs w:val="28"/>
        </w:rPr>
        <w:t> </w:t>
      </w:r>
    </w:p>
    <w:p w:rsidR="00064CC5" w:rsidRPr="00D7013D" w:rsidRDefault="00064CC5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F3174" w:rsidRPr="00DF3174" w:rsidRDefault="00DF3174" w:rsidP="00DF3174">
      <w:pPr>
        <w:spacing w:after="0"/>
        <w:rPr>
          <w:rFonts w:ascii="Times New Roman" w:hAnsi="Times New Roman"/>
          <w:sz w:val="28"/>
          <w:szCs w:val="28"/>
        </w:rPr>
      </w:pPr>
      <w:r w:rsidRPr="00DF317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</w:t>
      </w:r>
    </w:p>
    <w:p w:rsidR="00DF3174" w:rsidRPr="00DF3174" w:rsidRDefault="00DF3174" w:rsidP="00DF3174">
      <w:pPr>
        <w:spacing w:after="0"/>
        <w:rPr>
          <w:rFonts w:ascii="Times New Roman" w:hAnsi="Times New Roman"/>
          <w:sz w:val="28"/>
          <w:szCs w:val="28"/>
        </w:rPr>
      </w:pPr>
      <w:r w:rsidRPr="00DF3174">
        <w:rPr>
          <w:rFonts w:ascii="Times New Roman" w:hAnsi="Times New Roman"/>
          <w:sz w:val="28"/>
          <w:szCs w:val="28"/>
        </w:rPr>
        <w:t>Мескер-Юртовского сельского поселения</w:t>
      </w:r>
      <w:r w:rsidRPr="00DF3174">
        <w:rPr>
          <w:rFonts w:ascii="Times New Roman" w:hAnsi="Times New Roman"/>
          <w:sz w:val="28"/>
          <w:szCs w:val="28"/>
        </w:rPr>
        <w:tab/>
      </w:r>
      <w:r w:rsidRPr="00DF3174">
        <w:rPr>
          <w:rFonts w:ascii="Times New Roman" w:hAnsi="Times New Roman"/>
          <w:sz w:val="28"/>
          <w:szCs w:val="28"/>
        </w:rPr>
        <w:tab/>
      </w:r>
      <w:r w:rsidRPr="00DF31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Б. В. </w:t>
      </w:r>
      <w:bookmarkStart w:id="0" w:name="_GoBack"/>
      <w:bookmarkEnd w:id="0"/>
      <w:r w:rsidRPr="00DF3174">
        <w:rPr>
          <w:rFonts w:ascii="Times New Roman" w:hAnsi="Times New Roman"/>
          <w:sz w:val="28"/>
          <w:szCs w:val="28"/>
        </w:rPr>
        <w:t>Юсупов</w:t>
      </w:r>
    </w:p>
    <w:p w:rsidR="00DF3174" w:rsidRDefault="00DF3174" w:rsidP="00DF3174"/>
    <w:p w:rsidR="00DF3174" w:rsidRDefault="00DF3174" w:rsidP="00DF3174"/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D7013D" w:rsidRPr="00064CC5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15487B" w:rsidRPr="00064CC5" w:rsidRDefault="0015487B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064CC5">
        <w:rPr>
          <w:color w:val="282828"/>
        </w:rPr>
        <w:t>Приложение</w:t>
      </w:r>
    </w:p>
    <w:p w:rsidR="0015487B" w:rsidRPr="00064CC5" w:rsidRDefault="0015487B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064CC5">
        <w:rPr>
          <w:color w:val="282828"/>
        </w:rPr>
        <w:t>к постановлению администрации</w:t>
      </w:r>
    </w:p>
    <w:p w:rsidR="0015487B" w:rsidRPr="00064CC5" w:rsidRDefault="00DF3174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Мескер-Юртовского</w:t>
      </w:r>
      <w:r w:rsidR="0015487B" w:rsidRPr="00064CC5">
        <w:rPr>
          <w:color w:val="282828"/>
        </w:rPr>
        <w:t xml:space="preserve"> сельского поселения</w:t>
      </w:r>
    </w:p>
    <w:p w:rsidR="0015487B" w:rsidRPr="00064CC5" w:rsidRDefault="00D82C3A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от 12</w:t>
      </w:r>
      <w:r w:rsidR="00101ED5">
        <w:rPr>
          <w:color w:val="282828"/>
        </w:rPr>
        <w:t>.0</w:t>
      </w:r>
      <w:r>
        <w:rPr>
          <w:color w:val="282828"/>
        </w:rPr>
        <w:t>5.2020 № 11</w:t>
      </w:r>
      <w:r w:rsidR="00101ED5">
        <w:rPr>
          <w:color w:val="282828"/>
        </w:rPr>
        <w:t>-п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064CC5">
        <w:rPr>
          <w:b/>
          <w:color w:val="282828"/>
        </w:rPr>
        <w:t>Правила</w:t>
      </w:r>
    </w:p>
    <w:p w:rsidR="0015487B" w:rsidRPr="00064CC5" w:rsidRDefault="00064CC5" w:rsidP="00101E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>
        <w:rPr>
          <w:b/>
          <w:color w:val="282828"/>
        </w:rPr>
        <w:t>о</w:t>
      </w:r>
      <w:r w:rsidR="0015487B" w:rsidRPr="00064CC5">
        <w:rPr>
          <w:b/>
          <w:color w:val="282828"/>
        </w:rPr>
        <w:t>рганизации отлова безнадзорных и бродячих животных на территории</w:t>
      </w:r>
    </w:p>
    <w:p w:rsidR="00064CC5" w:rsidRPr="00064CC5" w:rsidRDefault="00DF3174" w:rsidP="00101E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>
        <w:rPr>
          <w:b/>
          <w:color w:val="282828"/>
        </w:rPr>
        <w:t>Мескер-Юртовского</w:t>
      </w:r>
      <w:r w:rsidR="0015487B" w:rsidRPr="00064CC5">
        <w:rPr>
          <w:b/>
          <w:color w:val="282828"/>
        </w:rPr>
        <w:t xml:space="preserve"> сельского поселения</w:t>
      </w:r>
      <w:r w:rsidR="00064CC5" w:rsidRPr="00064CC5">
        <w:rPr>
          <w:b/>
          <w:color w:val="282828"/>
        </w:rPr>
        <w:t>, их содержания и изоляции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Default="00D7013D" w:rsidP="00D7013D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>
        <w:rPr>
          <w:b/>
          <w:color w:val="282828"/>
        </w:rPr>
        <w:t>1.</w:t>
      </w:r>
      <w:r w:rsidR="0015487B" w:rsidRPr="00D7013D">
        <w:rPr>
          <w:b/>
          <w:color w:val="282828"/>
        </w:rPr>
        <w:t>Основные понятия и определения, используемые в настоящих Правилах</w:t>
      </w:r>
    </w:p>
    <w:p w:rsidR="00D7013D" w:rsidRPr="00D7013D" w:rsidRDefault="00D7013D" w:rsidP="00D7013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282828"/>
        </w:rPr>
      </w:pP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1.1. Безнадзорные животные – потерявшиеся, сбежавшие, брошенные или иным образом оставшиеся без попечения людей домашние животные.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1.2. Владелец животного- физическое или юридическое лицо, которому животное принадлежит на праве собственности или ином вещном праве.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1.3.Выгул собак- временное нахождение собак, относящихся к животным-компаньонам,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1.4.Жестокое обращение с животными-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1.5.Жестокое умерщвление животных-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1.6.Животные-компаньоны- животные, </w:t>
      </w:r>
      <w:proofErr w:type="gramStart"/>
      <w:r w:rsidRPr="00064CC5">
        <w:rPr>
          <w:color w:val="282828"/>
        </w:rPr>
        <w:t>к которым человек</w:t>
      </w:r>
      <w:proofErr w:type="gramEnd"/>
      <w:r w:rsidRPr="00064CC5">
        <w:rPr>
          <w:color w:val="282828"/>
        </w:rPr>
        <w:t xml:space="preserve"> испытывает привязанность и которых содержит в домашних условиях без цели извлечения прибыли для удовлетворения потребностей в общении, в эстетических и воспитательных целях, а также собаки-поводыри и охотничьи собаки.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1.7.Обращение с животными- содержание, разведение и использование животных, совершение сделок, предметом которых являются животные, оказание животным ветеринарной помощи, регулирование численности безнадзорных животных, а также защита животных от жестокого обращения.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1.8.Приют для животных- имущественный комплекс, специально предназначенный и оборудованный для содержания животных-компаньонов, изъятых или иным образом отчужденных, найденных или переданных из пункта временного содержания животных, а также помещенных их владельцами на определенное время.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1.9.Пункт временного содержания животных (или пункт передержки и </w:t>
      </w:r>
      <w:proofErr w:type="spellStart"/>
      <w:proofErr w:type="gramStart"/>
      <w:r w:rsidRPr="00064CC5">
        <w:rPr>
          <w:color w:val="282828"/>
        </w:rPr>
        <w:t>карантирования</w:t>
      </w:r>
      <w:proofErr w:type="spellEnd"/>
      <w:r w:rsidRPr="00064CC5">
        <w:rPr>
          <w:color w:val="282828"/>
        </w:rPr>
        <w:t>)-</w:t>
      </w:r>
      <w:proofErr w:type="gramEnd"/>
      <w:r w:rsidRPr="00064CC5">
        <w:rPr>
          <w:color w:val="282828"/>
        </w:rPr>
        <w:t xml:space="preserve"> имущественный комплекс, специально предназначенный и оборудованный для </w:t>
      </w:r>
      <w:r w:rsidRPr="00064CC5">
        <w:rPr>
          <w:color w:val="282828"/>
        </w:rPr>
        <w:lastRenderedPageBreak/>
        <w:t>временного содержания изъятых или иным образом отчужденных животных, а также найденных или отловленных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1.10.Служебные животные- животные, используемые в розыскных, сторожевых, патрульно-постовых, защитно-караульных, поисково-спасательных и иных служебных целях.</w:t>
      </w: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1.11.Потенциально опасные породы собак - породы собак, обладающие генетически детерминированными качествами агрессии и силы, включенные в перечень потенциально опасных пород собак.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1.12.Содержание животных в домашних условиях - содержание животных в жилых помещениях и на придомовой территории жилых домов в качестве животного-компаньона.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1.13.Эпизоотическое благополучие- отсутствие на определенной территории заразных и массовых незаразных болезней животных.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 xml:space="preserve">1.14.Карантин (ограничительные </w:t>
      </w:r>
      <w:proofErr w:type="gramStart"/>
      <w:r w:rsidRPr="00064CC5">
        <w:rPr>
          <w:color w:val="282828"/>
        </w:rPr>
        <w:t>мероприятия)-</w:t>
      </w:r>
      <w:proofErr w:type="gramEnd"/>
      <w:r w:rsidRPr="00064CC5">
        <w:rPr>
          <w:color w:val="282828"/>
        </w:rPr>
        <w:t xml:space="preserve"> система мер, направленных на предотвращение возникновения, распространения и ликвидацию очагов заразных и массовых незаразных болезней животных на определенной территории, предусматривающих особый режим хозяйственной и иной деятельности, ограничение передвижения населения, животных, транспортных средств, грузов.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064CC5">
        <w:rPr>
          <w:b/>
          <w:color w:val="282828"/>
        </w:rPr>
        <w:t>2. Общие положения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2.1. Настоящие Правила разработаны в соответствии с Федеральными законами от 14.05.1993 г. № 4979-1 «О ветеринарии», от 30.03.1999 г. № 52-ФЗ «О санитарно-эпидемиологическом благополучии населения», от 06.10.2003 г. № 131-ФЗ «Об общих принципах организации местного самоуправления в Российской Федерации», санитарными и ветеринарными правилами, действующими в РФ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2.2. Правила устанавливают порядок отлова и содержания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2.3. Все юридические лица, занимающиеся отловом безнадзорных животных, обязаны соблюдать требования настоящих Правил.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 xml:space="preserve">2.4. Отлов на территории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 проводится </w:t>
      </w:r>
      <w:r w:rsidR="00DF3174" w:rsidRPr="00064CC5">
        <w:rPr>
          <w:color w:val="282828"/>
        </w:rPr>
        <w:t>специализированными организациями,</w:t>
      </w:r>
      <w:r w:rsidRPr="00064CC5">
        <w:rPr>
          <w:color w:val="282828"/>
        </w:rPr>
        <w:t xml:space="preserve"> осуществляющими отлов безнадзорных животных, на основании заключенного контракта (договора).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064CC5">
        <w:rPr>
          <w:b/>
          <w:color w:val="282828"/>
        </w:rPr>
        <w:t>3. Цели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 xml:space="preserve">3.1. Организация и проведение регулярных мероприятий по отлову и работе с животными на территории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 в интересах оздоровления санитарно-эпидемиологической обстановки и обеспечения безопасности граждан, что включает: экстренное удаление животных, непосредственно угрожающих жизни и здоровью граждан; транспортировку отловленных животных в приют или пункт передержки; отлов и перевозку животных с целью последующей их стерилизации, а также усыпления, транспортировки на место утилизации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3.2. Координация и взаимодействие всех заинтересованных организаций и граждан в решении проблем животных на территории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4. Регулирование численности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lastRenderedPageBreak/>
        <w:t>4.1. Регулирование численности безнадзорных животных проводится путем их отлова в целях недопущения: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неконтролируемого размножения безнадзорных животных;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причинения вреда здоровью и (или) имуществу граждан, имуществу организаций;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- возникновения эпизоотии и (или) чрезвычайных ситуаций, связанных с заразными болезнями, носителями которых могут быть животные.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D7013D" w:rsidRDefault="00D7013D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</w:p>
    <w:p w:rsidR="0015487B" w:rsidRPr="00101ED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101ED5">
        <w:rPr>
          <w:b/>
          <w:color w:val="282828"/>
        </w:rPr>
        <w:t>5. Организация и порядок отлова.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5.1. Безнадзорным признаётся свободно гуляющее животное без сопровождения собственника этого животного (или иного лица, ответственного за его содержание), без поводка и ошейника.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5.2. Отлову подлежат все безнадзорные животные, имеющие признаки по характеристике в п. 5.1. настоящих Правил.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5.3. Условия отлова безнадзорных животных регламентируются договором со специализированной организацией (подрядчиком), осуществляющей отлов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5.4. Заявка на отлов безнадзорных животных подается по телефону или в письменной форме в администрацию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В заявке указываются: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Ф.И.О. заявителя или название организации;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адрес (номер телефона при наличии) заявителя, представителя организации;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местонахождение и примерное количество безнадзорных животных, подлежащих отлову.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Заявки на отлов безнадзорных животных регистрируются в соответствующем журнале регистрации.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5.5. По мере поступления заявок специалист направляет заявку на отлов безнадзорных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5.6. К работе по отлову допускаются лица, достигшие возраста 18 лет, не состоящие на учёте в психоневрологическом и наркологическом диспансерах, а также прошедшие курс специального обучения, по окончанию которого выдаётся соответствующее удостоверение (далее — ловцы).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5.7. Ловцы обязаны соблюдать нормы гуманности при отлове и транспортировке животных и доставлять их в приют или пункт передержки в обязательном порядке в день отлова.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5.8. Отлов должен производиться методами, исключающими нанесение животным увечий или иного вреда их здоровью.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5.9. 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площадки, торговые точки).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5.10. При угрозе распространения опасных заболеваний и ситуаций, угрожающих жизни и здоровью людей, производится отлов животных и их доставка в пункт временного содержания животных или в экстренных случаях, обездвиживание животных.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5.11. Изъятие безнадзорных животных связано с их иммобилизацией и </w:t>
      </w:r>
      <w:proofErr w:type="spellStart"/>
      <w:r w:rsidRPr="00064CC5">
        <w:rPr>
          <w:color w:val="282828"/>
        </w:rPr>
        <w:t>инъецированием</w:t>
      </w:r>
      <w:proofErr w:type="spellEnd"/>
      <w:r w:rsidRPr="00064CC5">
        <w:rPr>
          <w:color w:val="282828"/>
        </w:rPr>
        <w:t>, которые могут производиться, в том числе при помощи метательного, пневматического оружия.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lastRenderedPageBreak/>
        <w:t>5.12. В связи с тем, что иммобилизация, усыпление, экстренное удаление животных производится с применением фармакологических средств, в том числе группы А и Б, ловцы должны иметь доступ для работы с этими препаратами, а хранение и применение снарядов с этими препаратами должны соответствовать нормативным актам.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5.13. Запрещается умерщвление животных способами, приводящими к их гибели от удушья, перегрева, переохлаждения, применения курареподобных препаратов, аммиака и его растворов, препаратов группы </w:t>
      </w:r>
      <w:proofErr w:type="spellStart"/>
      <w:r w:rsidRPr="00064CC5">
        <w:rPr>
          <w:color w:val="282828"/>
        </w:rPr>
        <w:t>миорелаксантов</w:t>
      </w:r>
      <w:proofErr w:type="spellEnd"/>
      <w:r w:rsidRPr="00064CC5">
        <w:rPr>
          <w:color w:val="282828"/>
        </w:rPr>
        <w:t xml:space="preserve"> и иными болезненными способами, а также умерщвление животных в присутствии несовершеннолетних.</w:t>
      </w: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5.14. Выезд бригады осуществляется по письменным заявкам администрации </w:t>
      </w:r>
      <w:r w:rsidR="00DF3174">
        <w:rPr>
          <w:color w:val="282828"/>
        </w:rPr>
        <w:t xml:space="preserve">        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5.15. По прибытию на место вызова ловцы получают подписанный Заказчиком наряд-задание, в котором указывается место отлова и количество подлежащих отлову животных. По результатам выезда составляется акт, который подписывается ловцами и Заказчиком. В этом акте указывается количество отловленных животных, израсходованных снарядов и </w:t>
      </w:r>
      <w:proofErr w:type="spellStart"/>
      <w:r w:rsidRPr="00064CC5">
        <w:rPr>
          <w:color w:val="282828"/>
        </w:rPr>
        <w:t>фармпрепаратов</w:t>
      </w:r>
      <w:proofErr w:type="spellEnd"/>
      <w:r w:rsidRPr="00064CC5">
        <w:rPr>
          <w:color w:val="282828"/>
        </w:rPr>
        <w:t>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5.16. На территории хозяйствующего субъекта отлов производится по заявке его руководителя (на средства хозяйствующего субъекта).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5.17. Если животные находятся в жилых помещениях (доме), во дворах частных домовладений, местах общего пользования (в </w:t>
      </w:r>
      <w:proofErr w:type="spellStart"/>
      <w:r w:rsidRPr="00064CC5">
        <w:rPr>
          <w:color w:val="282828"/>
        </w:rPr>
        <w:t>т.ч</w:t>
      </w:r>
      <w:proofErr w:type="spellEnd"/>
      <w:r w:rsidRPr="00064CC5">
        <w:rPr>
          <w:color w:val="282828"/>
        </w:rPr>
        <w:t>. подъездах, коридорах и пр.) и общественных местах (школы, дошкольные учреждения, парки и пр.), при возникновении ситуаций, непосредственно угрожающих жизни и здоровью людей и при отлове собак агрессивных пород, а также когда безнадзорное животное нанесло телесные повреждения гражданам или животным, отлов производится совместно с представителями органов полиции при содействии организации по отлову безнадзорных животных последующей доставкой животных-компаньонов в места передержки.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5.18. Отлов, передержка, усыпление в установленном законом порядке и утилизация безнадзорных животных возлагается на специализированные организации, осуществляющие отлов безнадзорных животных по договору.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5.19.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5.20. Условия отлова безнадзорных животных регламентируют безопасность окружающих людей и животных и устанавливаются в соответствии с муниципальным контрактом или договором.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5.21. Лица, допускающие свободный выгул своих животных без сопровождения, а также подкармливающие безнадзорных животных в местах, где присутствие этих животных не желательно, могут быть подвергнуты наказанию в соответствии с законодательством РФ.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5.22. Граждане не должны препятствовать работникам специализированной организации, осуществляющим отлов безнадзорных животных, в выполнении ими служебных обязанностей.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5.23. Запрещается: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жестокое обращение с животными при их отлове и содержании;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изымать животных с территории частных домовладений без согласия собственников или постановления (решения) суда;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- снимать животных с привязи у магазинов, </w:t>
      </w:r>
      <w:proofErr w:type="spellStart"/>
      <w:proofErr w:type="gramStart"/>
      <w:r w:rsidRPr="00064CC5">
        <w:rPr>
          <w:color w:val="282828"/>
        </w:rPr>
        <w:t>аптек,и</w:t>
      </w:r>
      <w:proofErr w:type="spellEnd"/>
      <w:proofErr w:type="gramEnd"/>
      <w:r w:rsidRPr="00064CC5">
        <w:rPr>
          <w:color w:val="282828"/>
        </w:rPr>
        <w:t xml:space="preserve"> других зданий, кроме случаев, когда животные мешают движению пешеходов и проходу в места общего пользования, либо при длительном отсутствии хозяина;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lastRenderedPageBreak/>
        <w:t>- использовать приманки и иные средства отлова без рекомендации государственных ветеринарных учреждений;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использовать запрещённые методы отлова и фармакологические препараты и вещества, запрещённые к применению.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5.24. Техническое обеспечение условий работы ловца (транспорт, средства отлова, прием заявок на отлов безнадзорных животных) возлагается на организацию по отлову безнадзорных животных.</w:t>
      </w: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7013D" w:rsidRDefault="00D7013D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5.25. Утилизация трупов животных осуществляется по договору со специализированной организацией, имеющей право на проведение данного вида работ или в период эпизоот</w:t>
      </w:r>
      <w:r w:rsidR="00D7013D">
        <w:rPr>
          <w:color w:val="282828"/>
        </w:rPr>
        <w:t xml:space="preserve">ии или карантина по бешенству </w:t>
      </w:r>
      <w:r w:rsidRPr="00064CC5">
        <w:rPr>
          <w:color w:val="282828"/>
        </w:rPr>
        <w:t>методом кремации (сжигания).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5.26. Удаление павших животных с террито</w:t>
      </w:r>
      <w:r w:rsidR="00D7013D">
        <w:rPr>
          <w:color w:val="282828"/>
        </w:rPr>
        <w:t xml:space="preserve">рии поселения осуществляется </w:t>
      </w:r>
      <w:proofErr w:type="gramStart"/>
      <w:r w:rsidR="00D7013D">
        <w:rPr>
          <w:color w:val="282828"/>
        </w:rPr>
        <w:t xml:space="preserve">в </w:t>
      </w:r>
      <w:r w:rsidRPr="00064CC5">
        <w:rPr>
          <w:color w:val="282828"/>
        </w:rPr>
        <w:t xml:space="preserve"> спецодежде</w:t>
      </w:r>
      <w:proofErr w:type="gramEnd"/>
      <w:r w:rsidRPr="00064CC5">
        <w:rPr>
          <w:color w:val="282828"/>
        </w:rPr>
        <w:t xml:space="preserve"> и при применении спецсредств (перчатки, лопата, мешок для упаковки трупа и пр.)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101ED5" w:rsidRDefault="0015487B" w:rsidP="00101ED5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101ED5">
        <w:rPr>
          <w:b/>
          <w:color w:val="282828"/>
        </w:rPr>
        <w:t>6. Контроль и ответственность.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 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 xml:space="preserve">6.1. Администрация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поселения:</w:t>
      </w:r>
    </w:p>
    <w:p w:rsidR="0015487B" w:rsidRPr="00064CC5" w:rsidRDefault="0015487B" w:rsidP="00101E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064CC5">
        <w:rPr>
          <w:color w:val="282828"/>
        </w:rPr>
        <w:t>- принимает участие в разработке программы по стерилизации безнадзорных животных;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в целях заботы о здоровье и санитарно-эпидемиологическом благополучии населения и животного мира оказывает содействие профильным общественным организациям в проведении разъяснительной работы среди населения с целью воспитания гуманного обращения с животными и создания благоприятного экологического климата в поселении;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- оказывает содействие работникам организации по отлову безнадзорных животных в проведении противоэпизоотических мероприятий и сообщает о местах нахождения безнадзорных животных;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- обеспечивает удаление павших животных с территории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 в соответствии с Соглашением.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6.2. Контроль за исполнением настоящих Правил осуществляет администрация </w:t>
      </w:r>
      <w:r w:rsidR="00DF3174">
        <w:rPr>
          <w:color w:val="282828"/>
        </w:rPr>
        <w:t xml:space="preserve">          </w:t>
      </w:r>
      <w:r w:rsidR="00DF3174">
        <w:rPr>
          <w:color w:val="282828"/>
        </w:rPr>
        <w:t>Мескер-Юртовского</w:t>
      </w:r>
      <w:r w:rsidRPr="00064CC5">
        <w:rPr>
          <w:color w:val="282828"/>
        </w:rPr>
        <w:t xml:space="preserve"> сельского поселения.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>6.3. Лица, виновные в нарушении настоящих Правил несут ответственность в соответствии с действующим законодательством.</w:t>
      </w:r>
    </w:p>
    <w:p w:rsidR="0015487B" w:rsidRPr="00064CC5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064CC5">
        <w:rPr>
          <w:color w:val="282828"/>
        </w:rPr>
        <w:t xml:space="preserve">6.4. </w:t>
      </w:r>
      <w:proofErr w:type="gramStart"/>
      <w:r w:rsidRPr="00064CC5">
        <w:rPr>
          <w:color w:val="282828"/>
        </w:rPr>
        <w:t>За несоблюдения</w:t>
      </w:r>
      <w:proofErr w:type="gramEnd"/>
      <w:r w:rsidRPr="00064CC5">
        <w:rPr>
          <w:color w:val="282828"/>
        </w:rPr>
        <w:t xml:space="preserve">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</w:t>
      </w:r>
    </w:p>
    <w:p w:rsidR="00EC51FC" w:rsidRPr="00064CC5" w:rsidRDefault="00EC51FC" w:rsidP="0015487B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sectPr w:rsidR="00EC51FC" w:rsidRPr="00064CC5" w:rsidSect="00D7013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A6276"/>
    <w:multiLevelType w:val="hybridMultilevel"/>
    <w:tmpl w:val="ECC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A"/>
    <w:rsid w:val="00064CC5"/>
    <w:rsid w:val="00101ED5"/>
    <w:rsid w:val="0015487B"/>
    <w:rsid w:val="008B3F49"/>
    <w:rsid w:val="00D7013D"/>
    <w:rsid w:val="00D82C3A"/>
    <w:rsid w:val="00DF3174"/>
    <w:rsid w:val="00E5384A"/>
    <w:rsid w:val="00EC51FC"/>
    <w:rsid w:val="00E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85BC-14E7-4F89-A009-30FC81F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2020-05-30T15:17:00Z</cp:lastPrinted>
  <dcterms:created xsi:type="dcterms:W3CDTF">2020-06-03T06:05:00Z</dcterms:created>
  <dcterms:modified xsi:type="dcterms:W3CDTF">2020-06-03T06:05:00Z</dcterms:modified>
</cp:coreProperties>
</file>